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05"/>
        <w:gridCol w:w="2915"/>
        <w:gridCol w:w="3322"/>
      </w:tblGrid>
      <w:tr w:rsidR="00B56706" w:rsidTr="00B56706">
        <w:tc>
          <w:tcPr>
            <w:tcW w:w="3005" w:type="dxa"/>
          </w:tcPr>
          <w:p w:rsidR="00B56706" w:rsidRDefault="00B56706">
            <w:r>
              <w:rPr>
                <w:lang w:eastAsia="en-ZA"/>
              </w:rPr>
              <w:drawing>
                <wp:inline distT="0" distB="0" distL="0" distR="0" wp14:anchorId="7B859E19" wp14:editId="500F28BB">
                  <wp:extent cx="1810385" cy="25298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2529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5" w:type="dxa"/>
          </w:tcPr>
          <w:p w:rsidR="00B56706" w:rsidRDefault="00B56706">
            <w:r>
              <w:rPr>
                <w:lang w:eastAsia="en-ZA"/>
              </w:rPr>
              <w:drawing>
                <wp:inline distT="0" distB="0" distL="0" distR="0" wp14:anchorId="709A6D51" wp14:editId="6F609F07">
                  <wp:extent cx="1816735" cy="25298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2529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</w:tcPr>
          <w:p w:rsidR="00B56706" w:rsidRDefault="00B56706">
            <w:r>
              <w:rPr>
                <w:lang w:eastAsia="en-ZA"/>
              </w:rPr>
              <w:drawing>
                <wp:inline distT="0" distB="0" distL="0" distR="0" wp14:anchorId="68C1D13E" wp14:editId="6E85218B">
                  <wp:extent cx="1950720" cy="2529840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2529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5C90" w:rsidRDefault="007D5C90" w:rsidP="00B56706">
      <w:pPr>
        <w:rPr>
          <w:rFonts w:ascii="Arial" w:hAnsi="Arial" w:cs="Arial"/>
          <w:b/>
          <w:i/>
          <w:sz w:val="24"/>
          <w:szCs w:val="24"/>
          <w:lang w:val="en-GB"/>
        </w:rPr>
      </w:pPr>
    </w:p>
    <w:p w:rsidR="00B56706" w:rsidRPr="00D33317" w:rsidRDefault="00B56706" w:rsidP="00B56706">
      <w:pPr>
        <w:rPr>
          <w:rFonts w:ascii="Arial" w:hAnsi="Arial" w:cs="Arial"/>
          <w:b/>
          <w:i/>
          <w:sz w:val="24"/>
          <w:szCs w:val="24"/>
        </w:rPr>
      </w:pPr>
      <w:r w:rsidRPr="00D33317">
        <w:rPr>
          <w:rFonts w:ascii="Arial" w:hAnsi="Arial" w:cs="Arial"/>
          <w:b/>
          <w:i/>
          <w:sz w:val="24"/>
          <w:szCs w:val="24"/>
        </w:rPr>
        <w:t>Fig</w:t>
      </w:r>
      <w:r w:rsidR="00492469">
        <w:rPr>
          <w:rFonts w:ascii="Arial" w:hAnsi="Arial" w:cs="Arial"/>
          <w:b/>
          <w:i/>
          <w:sz w:val="24"/>
          <w:szCs w:val="24"/>
        </w:rPr>
        <w:t>ure</w:t>
      </w:r>
      <w:bookmarkStart w:id="0" w:name="_GoBack"/>
      <w:bookmarkEnd w:id="0"/>
      <w:r w:rsidRPr="00D33317">
        <w:rPr>
          <w:rFonts w:ascii="Arial" w:hAnsi="Arial" w:cs="Arial"/>
          <w:b/>
          <w:i/>
          <w:sz w:val="24"/>
          <w:szCs w:val="24"/>
        </w:rPr>
        <w:t xml:space="preserve"> 1: Example of posters that target the purple, red and blue worldviews (Brown and Beck 2009)</w:t>
      </w:r>
    </w:p>
    <w:p w:rsidR="005F7D5E" w:rsidRDefault="005F7D5E"/>
    <w:sectPr w:rsidR="005F7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06"/>
    <w:rsid w:val="00026494"/>
    <w:rsid w:val="0003522F"/>
    <w:rsid w:val="00075EDB"/>
    <w:rsid w:val="00083364"/>
    <w:rsid w:val="00086F5E"/>
    <w:rsid w:val="000A7162"/>
    <w:rsid w:val="000D4473"/>
    <w:rsid w:val="000F6738"/>
    <w:rsid w:val="0012025C"/>
    <w:rsid w:val="0013067A"/>
    <w:rsid w:val="00136446"/>
    <w:rsid w:val="001761CD"/>
    <w:rsid w:val="001950A9"/>
    <w:rsid w:val="001977D2"/>
    <w:rsid w:val="001D0784"/>
    <w:rsid w:val="001E6615"/>
    <w:rsid w:val="001F1E95"/>
    <w:rsid w:val="002040AD"/>
    <w:rsid w:val="002A1629"/>
    <w:rsid w:val="002B08F4"/>
    <w:rsid w:val="002C74D2"/>
    <w:rsid w:val="0034235A"/>
    <w:rsid w:val="00342DC8"/>
    <w:rsid w:val="00390C40"/>
    <w:rsid w:val="00411DEC"/>
    <w:rsid w:val="00492469"/>
    <w:rsid w:val="004C3295"/>
    <w:rsid w:val="004C3EC7"/>
    <w:rsid w:val="00517B04"/>
    <w:rsid w:val="00555358"/>
    <w:rsid w:val="00557065"/>
    <w:rsid w:val="00565BDF"/>
    <w:rsid w:val="00573975"/>
    <w:rsid w:val="005878D2"/>
    <w:rsid w:val="00595A59"/>
    <w:rsid w:val="005A1E9C"/>
    <w:rsid w:val="005D003D"/>
    <w:rsid w:val="005F7D5E"/>
    <w:rsid w:val="00605740"/>
    <w:rsid w:val="00644C74"/>
    <w:rsid w:val="00663EE0"/>
    <w:rsid w:val="00664EEA"/>
    <w:rsid w:val="00674A15"/>
    <w:rsid w:val="006775E4"/>
    <w:rsid w:val="00690E71"/>
    <w:rsid w:val="006C4AA9"/>
    <w:rsid w:val="006E0186"/>
    <w:rsid w:val="006E53ED"/>
    <w:rsid w:val="00704B22"/>
    <w:rsid w:val="00785434"/>
    <w:rsid w:val="00794470"/>
    <w:rsid w:val="007A747F"/>
    <w:rsid w:val="007B5761"/>
    <w:rsid w:val="007C3E1F"/>
    <w:rsid w:val="007D5C90"/>
    <w:rsid w:val="007D7FBA"/>
    <w:rsid w:val="007E0979"/>
    <w:rsid w:val="008255B5"/>
    <w:rsid w:val="008610D9"/>
    <w:rsid w:val="008C5825"/>
    <w:rsid w:val="008E2270"/>
    <w:rsid w:val="009179A8"/>
    <w:rsid w:val="009672F6"/>
    <w:rsid w:val="00987EF5"/>
    <w:rsid w:val="009C24D7"/>
    <w:rsid w:val="009C4BF4"/>
    <w:rsid w:val="009F57AE"/>
    <w:rsid w:val="00A13B8C"/>
    <w:rsid w:val="00A26FBB"/>
    <w:rsid w:val="00A81ADD"/>
    <w:rsid w:val="00AB0D72"/>
    <w:rsid w:val="00B220B0"/>
    <w:rsid w:val="00B22F02"/>
    <w:rsid w:val="00B56706"/>
    <w:rsid w:val="00B93277"/>
    <w:rsid w:val="00BD0D87"/>
    <w:rsid w:val="00C23D73"/>
    <w:rsid w:val="00C2475A"/>
    <w:rsid w:val="00C54828"/>
    <w:rsid w:val="00C572DC"/>
    <w:rsid w:val="00C704E2"/>
    <w:rsid w:val="00C8377C"/>
    <w:rsid w:val="00C85D04"/>
    <w:rsid w:val="00C91883"/>
    <w:rsid w:val="00CB53BA"/>
    <w:rsid w:val="00CD64F7"/>
    <w:rsid w:val="00D2634C"/>
    <w:rsid w:val="00D33317"/>
    <w:rsid w:val="00D61697"/>
    <w:rsid w:val="00D62E0F"/>
    <w:rsid w:val="00D72655"/>
    <w:rsid w:val="00E17629"/>
    <w:rsid w:val="00E4236F"/>
    <w:rsid w:val="00E45450"/>
    <w:rsid w:val="00E47972"/>
    <w:rsid w:val="00E511DC"/>
    <w:rsid w:val="00E57224"/>
    <w:rsid w:val="00E64E03"/>
    <w:rsid w:val="00E77F6A"/>
    <w:rsid w:val="00E87956"/>
    <w:rsid w:val="00EA6618"/>
    <w:rsid w:val="00ED42EA"/>
    <w:rsid w:val="00F03615"/>
    <w:rsid w:val="00F142F1"/>
    <w:rsid w:val="00F14A6C"/>
    <w:rsid w:val="00F31EE6"/>
    <w:rsid w:val="00F35C14"/>
    <w:rsid w:val="00FE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0347"/>
  <w15:docId w15:val="{AB7E260D-FB87-4333-8CCE-949162C7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6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North-West University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21813965</dc:creator>
  <cp:lastModifiedBy>jacquelinegamble4@gmail.com</cp:lastModifiedBy>
  <cp:revision>5</cp:revision>
  <dcterms:created xsi:type="dcterms:W3CDTF">2016-04-05T15:25:00Z</dcterms:created>
  <dcterms:modified xsi:type="dcterms:W3CDTF">2016-04-06T19:11:00Z</dcterms:modified>
</cp:coreProperties>
</file>